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5" w:rsidRDefault="0032473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bookmarkStart w:id="0" w:name="_GoBack"/>
      <w:bookmarkEnd w:id="0"/>
      <w:r w:rsidR="00C51B85">
        <w:rPr>
          <w:rFonts w:ascii="Times New Roman" w:hAnsi="Times New Roman" w:cs="Times New Roman"/>
          <w:sz w:val="36"/>
          <w:szCs w:val="36"/>
        </w:rPr>
        <w:t xml:space="preserve">   </w:t>
      </w:r>
      <w:r w:rsidR="00A44D42" w:rsidRPr="001317B6">
        <w:rPr>
          <w:rFonts w:ascii="Times New Roman" w:hAnsi="Times New Roman" w:cs="Times New Roman"/>
          <w:sz w:val="36"/>
          <w:szCs w:val="36"/>
        </w:rPr>
        <w:t>С 13 по  17 февраля в школе проводится</w:t>
      </w:r>
    </w:p>
    <w:p w:rsidR="00A44D42" w:rsidRPr="001317B6" w:rsidRDefault="00C51B8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A44D42" w:rsidRPr="001317B6">
        <w:rPr>
          <w:rFonts w:ascii="Times New Roman" w:hAnsi="Times New Roman" w:cs="Times New Roman"/>
          <w:sz w:val="36"/>
          <w:szCs w:val="36"/>
        </w:rPr>
        <w:t xml:space="preserve"> Неделя  функциональной грамотности.</w:t>
      </w:r>
    </w:p>
    <w:p w:rsidR="00A44D42" w:rsidRPr="00324733" w:rsidRDefault="0032473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A44D42" w:rsidRPr="00324733">
        <w:rPr>
          <w:rFonts w:ascii="Times New Roman" w:hAnsi="Times New Roman" w:cs="Times New Roman"/>
          <w:b/>
          <w:i/>
          <w:sz w:val="36"/>
          <w:szCs w:val="36"/>
        </w:rPr>
        <w:t>План проведения Недели функциональной грамотности</w:t>
      </w:r>
    </w:p>
    <w:tbl>
      <w:tblPr>
        <w:tblStyle w:val="a3"/>
        <w:tblW w:w="0" w:type="auto"/>
        <w:tblLook w:val="04A0"/>
      </w:tblPr>
      <w:tblGrid>
        <w:gridCol w:w="3041"/>
        <w:gridCol w:w="3084"/>
        <w:gridCol w:w="3040"/>
        <w:gridCol w:w="3357"/>
        <w:gridCol w:w="3092"/>
      </w:tblGrid>
      <w:tr w:rsidR="00A44D42" w:rsidRPr="001317B6" w:rsidTr="00A44D42">
        <w:tc>
          <w:tcPr>
            <w:tcW w:w="3122" w:type="dxa"/>
          </w:tcPr>
          <w:p w:rsidR="00324733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Понедельник, </w:t>
            </w: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13 февраля</w:t>
            </w:r>
          </w:p>
        </w:tc>
        <w:tc>
          <w:tcPr>
            <w:tcW w:w="3123" w:type="dxa"/>
          </w:tcPr>
          <w:p w:rsidR="00324733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 xml:space="preserve">Вторник, </w:t>
            </w: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14 февраля</w:t>
            </w:r>
          </w:p>
        </w:tc>
        <w:tc>
          <w:tcPr>
            <w:tcW w:w="3123" w:type="dxa"/>
          </w:tcPr>
          <w:p w:rsidR="00324733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Среда,</w:t>
            </w: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15 февраля</w:t>
            </w:r>
          </w:p>
        </w:tc>
        <w:tc>
          <w:tcPr>
            <w:tcW w:w="3123" w:type="dxa"/>
          </w:tcPr>
          <w:p w:rsidR="00324733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 xml:space="preserve">Четверг, </w:t>
            </w: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16 февраля</w:t>
            </w:r>
          </w:p>
        </w:tc>
        <w:tc>
          <w:tcPr>
            <w:tcW w:w="3123" w:type="dxa"/>
          </w:tcPr>
          <w:p w:rsidR="00A44D42" w:rsidRPr="001317B6" w:rsidRDefault="00324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Вторник, </w:t>
            </w:r>
            <w:r w:rsidR="0000452E" w:rsidRPr="001317B6">
              <w:rPr>
                <w:rFonts w:ascii="Times New Roman" w:hAnsi="Times New Roman" w:cs="Times New Roman"/>
                <w:sz w:val="36"/>
                <w:szCs w:val="36"/>
              </w:rPr>
              <w:t>21февраля</w:t>
            </w:r>
          </w:p>
          <w:p w:rsidR="009C689C" w:rsidRPr="001317B6" w:rsidRDefault="009C68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15.00. Кабинет 1.</w:t>
            </w:r>
          </w:p>
        </w:tc>
      </w:tr>
      <w:tr w:rsidR="00A44D42" w:rsidRPr="001317B6" w:rsidTr="00A44D42">
        <w:tc>
          <w:tcPr>
            <w:tcW w:w="3122" w:type="dxa"/>
          </w:tcPr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Читательская грамотность</w:t>
            </w:r>
            <w:r w:rsidR="001317B6" w:rsidRPr="001317B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23" w:type="dxa"/>
          </w:tcPr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Математическая грамотность.</w:t>
            </w:r>
          </w:p>
          <w:p w:rsidR="0000452E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Финансовая грамотность.</w:t>
            </w:r>
          </w:p>
        </w:tc>
        <w:tc>
          <w:tcPr>
            <w:tcW w:w="3123" w:type="dxa"/>
          </w:tcPr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Креативное мышление.</w:t>
            </w:r>
          </w:p>
          <w:p w:rsidR="0000452E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Глобальные компетенции.</w:t>
            </w:r>
          </w:p>
        </w:tc>
        <w:tc>
          <w:tcPr>
            <w:tcW w:w="3123" w:type="dxa"/>
          </w:tcPr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4D42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Естественнонаучная грамотность.</w:t>
            </w:r>
          </w:p>
          <w:p w:rsidR="0000452E" w:rsidRPr="001317B6" w:rsidRDefault="00004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 xml:space="preserve">ДЕНЬ ЕДИНОГО ТЕКСТА. 5 </w:t>
            </w:r>
            <w:proofErr w:type="spellStart"/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3123" w:type="dxa"/>
          </w:tcPr>
          <w:p w:rsidR="001317B6" w:rsidRPr="001317B6" w:rsidRDefault="001317B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4D42" w:rsidRPr="001317B6" w:rsidRDefault="009C689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317B6">
              <w:rPr>
                <w:rFonts w:ascii="Times New Roman" w:hAnsi="Times New Roman" w:cs="Times New Roman"/>
                <w:sz w:val="36"/>
                <w:szCs w:val="36"/>
              </w:rPr>
              <w:t>Подведение итогов Недели функциональной грамотности</w:t>
            </w:r>
            <w:r w:rsidR="001317B6" w:rsidRPr="001317B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A44D42" w:rsidRDefault="009C689C">
      <w:pPr>
        <w:rPr>
          <w:rFonts w:ascii="Times New Roman" w:hAnsi="Times New Roman" w:cs="Times New Roman"/>
          <w:sz w:val="36"/>
          <w:szCs w:val="36"/>
        </w:rPr>
      </w:pPr>
      <w:r w:rsidRPr="001317B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17B6" w:rsidRDefault="001317B6">
      <w:pPr>
        <w:rPr>
          <w:rFonts w:ascii="Times New Roman" w:hAnsi="Times New Roman" w:cs="Times New Roman"/>
          <w:sz w:val="36"/>
          <w:szCs w:val="36"/>
        </w:rPr>
      </w:pPr>
    </w:p>
    <w:sectPr w:rsidR="001317B6" w:rsidSect="00A44D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B5F"/>
    <w:rsid w:val="0000452E"/>
    <w:rsid w:val="001317B6"/>
    <w:rsid w:val="002C2866"/>
    <w:rsid w:val="00324733"/>
    <w:rsid w:val="00551939"/>
    <w:rsid w:val="006405A8"/>
    <w:rsid w:val="008D3A65"/>
    <w:rsid w:val="009C689C"/>
    <w:rsid w:val="00A44D42"/>
    <w:rsid w:val="00C51B85"/>
    <w:rsid w:val="00E63236"/>
    <w:rsid w:val="00F04B5F"/>
    <w:rsid w:val="00F2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И.В.</dc:creator>
  <cp:keywords/>
  <dc:description/>
  <cp:lastModifiedBy>Никита Курочкин</cp:lastModifiedBy>
  <cp:revision>5</cp:revision>
  <cp:lastPrinted>2023-02-11T07:11:00Z</cp:lastPrinted>
  <dcterms:created xsi:type="dcterms:W3CDTF">2023-02-11T05:17:00Z</dcterms:created>
  <dcterms:modified xsi:type="dcterms:W3CDTF">2023-02-12T18:09:00Z</dcterms:modified>
</cp:coreProperties>
</file>